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08" w:rsidRDefault="00672408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672408" w:rsidRDefault="00672408">
      <w:pPr>
        <w:spacing w:after="100"/>
        <w:jc w:val="center"/>
        <w:rPr>
          <w:rFonts w:hAnsi="Century"/>
        </w:rPr>
      </w:pPr>
      <w:bookmarkStart w:id="0" w:name="_GoBack"/>
      <w:r>
        <w:rPr>
          <w:rFonts w:hAnsi="Century" w:hint="eastAsia"/>
        </w:rPr>
        <w:t>ネオン管灯設備設置届出書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472"/>
        <w:gridCol w:w="841"/>
        <w:gridCol w:w="103"/>
        <w:gridCol w:w="2312"/>
        <w:gridCol w:w="284"/>
        <w:gridCol w:w="1180"/>
        <w:gridCol w:w="2736"/>
      </w:tblGrid>
      <w:tr w:rsidR="006724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0"/>
        </w:trPr>
        <w:tc>
          <w:tcPr>
            <w:tcW w:w="8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72408" w:rsidRDefault="00672408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672408" w:rsidRDefault="0067240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水戸市消防長　　　　様</w:t>
            </w:r>
          </w:p>
          <w:p w:rsidR="00672408" w:rsidRDefault="00672408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</w:t>
            </w:r>
          </w:p>
          <w:p w:rsidR="00672408" w:rsidRDefault="00672408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　　　　　　　　</w:t>
            </w:r>
          </w:p>
          <w:p w:rsidR="00672408" w:rsidRDefault="00672408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　　　　　　　　　</w:t>
            </w:r>
            <w:r>
              <w:rPr>
                <w:rFonts w:hAnsi="Century"/>
              </w:rPr>
              <w:t>)</w:t>
            </w:r>
          </w:p>
          <w:p w:rsidR="00672408" w:rsidRDefault="00672408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　　　</w:t>
            </w:r>
          </w:p>
        </w:tc>
      </w:tr>
      <w:tr w:rsidR="006724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72408" w:rsidRDefault="0067240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防火対象物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408" w:rsidRDefault="00672408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08" w:rsidRDefault="00672408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　　　　　</w:t>
            </w:r>
            <w:r>
              <w:rPr>
                <w:rFonts w:hAnsi="Century"/>
              </w:rPr>
              <w:t>)</w:t>
            </w:r>
          </w:p>
        </w:tc>
      </w:tr>
      <w:tr w:rsidR="006724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72408" w:rsidRDefault="00672408">
            <w:pPr>
              <w:jc w:val="center"/>
              <w:rPr>
                <w:rFonts w:hAnsi="Century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408" w:rsidRDefault="00672408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408" w:rsidRDefault="0067240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408" w:rsidRDefault="00672408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08" w:rsidRDefault="0067240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724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72408" w:rsidRDefault="0067240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45"/>
              </w:rPr>
              <w:t>届出設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408" w:rsidRDefault="00672408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設備容量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08" w:rsidRDefault="0067240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724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408" w:rsidRDefault="00672408">
            <w:pPr>
              <w:rPr>
                <w:rFonts w:hAnsi="Century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408" w:rsidRDefault="00672408">
            <w:pPr>
              <w:spacing w:line="240" w:lineRule="exact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408" w:rsidRDefault="0067240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408" w:rsidRDefault="00672408">
            <w:pPr>
              <w:spacing w:line="240" w:lineRule="exact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しゅん工</w:t>
            </w:r>
          </w:p>
          <w:p w:rsidR="00672408" w:rsidRDefault="00672408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</w:p>
          <w:p w:rsidR="00672408" w:rsidRDefault="00672408">
            <w:pPr>
              <w:spacing w:line="240" w:lineRule="exact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08" w:rsidRDefault="0067240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724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408" w:rsidRDefault="00672408">
            <w:pPr>
              <w:rPr>
                <w:rFonts w:hAnsi="Centur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72408" w:rsidRDefault="0067240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設備の概要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08" w:rsidRDefault="0067240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724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408" w:rsidRDefault="00672408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工</w:t>
            </w:r>
            <w:r>
              <w:rPr>
                <w:rFonts w:hAnsi="Century" w:hint="eastAsia"/>
              </w:rPr>
              <w:t>事施工者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408" w:rsidRDefault="00672408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08" w:rsidRDefault="00672408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　　　　　</w:t>
            </w:r>
            <w:r>
              <w:rPr>
                <w:rFonts w:hAnsi="Century"/>
              </w:rPr>
              <w:t>)</w:t>
            </w:r>
          </w:p>
        </w:tc>
      </w:tr>
      <w:tr w:rsidR="006724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408" w:rsidRDefault="00672408">
            <w:pPr>
              <w:rPr>
                <w:rFonts w:hAnsi="Century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408" w:rsidRDefault="00672408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08" w:rsidRDefault="0067240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724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408" w:rsidRDefault="0067240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08" w:rsidRDefault="0067240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6724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408" w:rsidRDefault="0067240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08" w:rsidRDefault="0067240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72408" w:rsidRDefault="00672408">
      <w:pPr>
        <w:spacing w:before="100" w:line="360" w:lineRule="auto"/>
        <w:ind w:left="952" w:hanging="952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この用紙の大きさは，</w:t>
      </w:r>
      <w:r w:rsidR="00B10CBF">
        <w:rPr>
          <w:rFonts w:hAnsi="Century" w:hint="eastAsia"/>
        </w:rPr>
        <w:t>日本産業規格</w:t>
      </w:r>
      <w:r w:rsidR="00B10CBF">
        <w:rPr>
          <w:rFonts w:hAnsi="Century"/>
        </w:rPr>
        <w:t>A</w:t>
      </w:r>
      <w:r w:rsidR="00B10CBF">
        <w:rPr>
          <w:rFonts w:hAnsi="Century" w:hint="eastAsia"/>
        </w:rPr>
        <w:t>列</w:t>
      </w:r>
      <w:r w:rsidR="00B10CBF">
        <w:rPr>
          <w:rFonts w:hAnsi="Century"/>
        </w:rPr>
        <w:t>4</w:t>
      </w:r>
      <w:r w:rsidR="00B10CBF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p w:rsidR="00672408" w:rsidRDefault="00672408">
      <w:pPr>
        <w:spacing w:line="360" w:lineRule="auto"/>
        <w:ind w:left="952" w:hanging="952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法人にあっては，その名称，代表者名，主たる事務所の所在地を記入すること。</w:t>
      </w:r>
    </w:p>
    <w:p w:rsidR="00672408" w:rsidRDefault="00672408">
      <w:pPr>
        <w:spacing w:line="360" w:lineRule="auto"/>
        <w:ind w:left="952" w:hanging="952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届出設備の概要欄に書き込めない事項は，別紙に記載して添付すること。</w:t>
      </w:r>
    </w:p>
    <w:p w:rsidR="00672408" w:rsidRDefault="00672408">
      <w:pPr>
        <w:spacing w:line="360" w:lineRule="auto"/>
        <w:ind w:left="952" w:hanging="952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※印欄は，記入しないこと。</w:t>
      </w:r>
    </w:p>
    <w:p w:rsidR="00672408" w:rsidRDefault="00672408">
      <w:pPr>
        <w:spacing w:line="360" w:lineRule="auto"/>
        <w:ind w:left="952" w:hanging="952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当該設備の設計図書を添付すること。</w:t>
      </w:r>
    </w:p>
    <w:sectPr w:rsidR="00672408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56" w:rsidRDefault="00491256" w:rsidP="00FF43BB">
      <w:r>
        <w:separator/>
      </w:r>
    </w:p>
  </w:endnote>
  <w:endnote w:type="continuationSeparator" w:id="0">
    <w:p w:rsidR="00491256" w:rsidRDefault="00491256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56" w:rsidRDefault="00491256" w:rsidP="00FF43BB">
      <w:r>
        <w:separator/>
      </w:r>
    </w:p>
  </w:footnote>
  <w:footnote w:type="continuationSeparator" w:id="0">
    <w:p w:rsidR="00491256" w:rsidRDefault="00491256" w:rsidP="00FF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408"/>
    <w:rsid w:val="00491256"/>
    <w:rsid w:val="00672408"/>
    <w:rsid w:val="00724635"/>
    <w:rsid w:val="00893302"/>
    <w:rsid w:val="009B7F9A"/>
    <w:rsid w:val="00B10CBF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00EC92-0727-4F74-9168-727AEE9D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2022-08-29T01:23:00Z</dcterms:created>
  <dcterms:modified xsi:type="dcterms:W3CDTF">2022-08-29T01:23:00Z</dcterms:modified>
</cp:coreProperties>
</file>